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7BC7" w14:textId="77777777" w:rsidR="0040165D" w:rsidRDefault="0040165D" w:rsidP="0040165D">
      <w:r>
        <w:rPr>
          <w:noProof/>
          <w:lang w:eastAsia="es-MX"/>
        </w:rPr>
        <w:drawing>
          <wp:inline distT="0" distB="0" distL="0" distR="0" wp14:anchorId="5BABDF89" wp14:editId="6BAB8281">
            <wp:extent cx="8020050" cy="5462215"/>
            <wp:effectExtent l="0" t="0" r="0" b="5715"/>
            <wp:docPr id="3582762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762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1960" t="22963" r="41989" b="9172"/>
                    <a:stretch/>
                  </pic:blipFill>
                  <pic:spPr bwMode="auto">
                    <a:xfrm>
                      <a:off x="0" y="0"/>
                      <a:ext cx="8037953" cy="547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47F4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2DBA72BF" wp14:editId="64D0C1CE">
            <wp:extent cx="7956357" cy="5353050"/>
            <wp:effectExtent l="0" t="0" r="6985" b="0"/>
            <wp:docPr id="32128903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89036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1614" t="23579" r="41989" b="8967"/>
                    <a:stretch/>
                  </pic:blipFill>
                  <pic:spPr bwMode="auto">
                    <a:xfrm>
                      <a:off x="0" y="0"/>
                      <a:ext cx="7966824" cy="536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1A21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7A7F36C" wp14:editId="41324C2D">
            <wp:extent cx="7543800" cy="5182400"/>
            <wp:effectExtent l="0" t="0" r="0" b="0"/>
            <wp:docPr id="75586247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62474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1961" t="23579" r="43142" b="9376"/>
                    <a:stretch/>
                  </pic:blipFill>
                  <pic:spPr bwMode="auto">
                    <a:xfrm>
                      <a:off x="0" y="0"/>
                      <a:ext cx="7549099" cy="518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8508F" w14:textId="77777777" w:rsidR="0040165D" w:rsidRDefault="0040165D" w:rsidP="0040165D"/>
    <w:p w14:paraId="18075F5C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41A1414D" wp14:editId="6252F07A">
            <wp:extent cx="7534275" cy="5104856"/>
            <wp:effectExtent l="0" t="0" r="0" b="635"/>
            <wp:docPr id="28543650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3650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845" t="23168" r="41643" b="8762"/>
                    <a:stretch/>
                  </pic:blipFill>
                  <pic:spPr bwMode="auto">
                    <a:xfrm>
                      <a:off x="0" y="0"/>
                      <a:ext cx="7544550" cy="511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204FE" w14:textId="77777777" w:rsidR="0040165D" w:rsidRDefault="0040165D" w:rsidP="0040165D"/>
    <w:p w14:paraId="12E6636F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22E0596E" wp14:editId="13D39406">
            <wp:extent cx="7515225" cy="5082017"/>
            <wp:effectExtent l="0" t="0" r="0" b="4445"/>
            <wp:docPr id="198602694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2694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2"/>
                    <a:srcRect l="1499" t="23580" r="42219" b="8761"/>
                    <a:stretch/>
                  </pic:blipFill>
                  <pic:spPr bwMode="auto">
                    <a:xfrm>
                      <a:off x="0" y="0"/>
                      <a:ext cx="7525393" cy="508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1672D" w14:textId="77777777" w:rsidR="0040165D" w:rsidRDefault="0040165D" w:rsidP="0040165D"/>
    <w:p w14:paraId="1E5FF8A0" w14:textId="77777777" w:rsidR="0040165D" w:rsidRDefault="0040165D" w:rsidP="0040165D"/>
    <w:p w14:paraId="62D1CC58" w14:textId="043A25C6" w:rsidR="0040165D" w:rsidRDefault="00612C58" w:rsidP="0040165D">
      <w:r>
        <w:rPr>
          <w:noProof/>
        </w:rPr>
        <w:lastRenderedPageBreak/>
        <w:drawing>
          <wp:inline distT="0" distB="0" distL="0" distR="0" wp14:anchorId="45C7DC78" wp14:editId="468AC920">
            <wp:extent cx="7863057" cy="5435194"/>
            <wp:effectExtent l="0" t="0" r="0" b="0"/>
            <wp:docPr id="8891309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309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2021" t="22607" r="46691" b="14367"/>
                    <a:stretch/>
                  </pic:blipFill>
                  <pic:spPr bwMode="auto">
                    <a:xfrm>
                      <a:off x="0" y="0"/>
                      <a:ext cx="7886092" cy="54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2AFB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F177BF7" wp14:editId="12FB7AE4">
            <wp:extent cx="7410450" cy="5074379"/>
            <wp:effectExtent l="0" t="0" r="0" b="0"/>
            <wp:docPr id="52029281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281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4"/>
                    <a:srcRect l="1846" t="23373" r="42911" b="9377"/>
                    <a:stretch/>
                  </pic:blipFill>
                  <pic:spPr bwMode="auto">
                    <a:xfrm>
                      <a:off x="0" y="0"/>
                      <a:ext cx="7416465" cy="507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9EF4" w14:textId="77777777" w:rsidR="0040165D" w:rsidRDefault="0040165D" w:rsidP="0040165D"/>
    <w:p w14:paraId="656899DB" w14:textId="77777777" w:rsidR="0040165D" w:rsidRDefault="0040165D" w:rsidP="0040165D"/>
    <w:p w14:paraId="78E34EA2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54A62D3B" wp14:editId="06221750">
            <wp:extent cx="7600950" cy="5119007"/>
            <wp:effectExtent l="0" t="0" r="0" b="5715"/>
            <wp:docPr id="171539009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9009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5"/>
                    <a:srcRect l="1615" t="23783" r="41873" b="8557"/>
                    <a:stretch/>
                  </pic:blipFill>
                  <pic:spPr bwMode="auto">
                    <a:xfrm>
                      <a:off x="0" y="0"/>
                      <a:ext cx="7604413" cy="512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C8FCB" w14:textId="77777777" w:rsidR="0040165D" w:rsidRDefault="0040165D" w:rsidP="0040165D"/>
    <w:p w14:paraId="6B352ACC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64E51A99" wp14:editId="443A44CF">
            <wp:extent cx="7781925" cy="5219584"/>
            <wp:effectExtent l="0" t="0" r="0" b="635"/>
            <wp:docPr id="29088514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8514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6"/>
                    <a:srcRect l="1384" t="23374" r="41873" b="8967"/>
                    <a:stretch/>
                  </pic:blipFill>
                  <pic:spPr bwMode="auto">
                    <a:xfrm>
                      <a:off x="0" y="0"/>
                      <a:ext cx="7792185" cy="522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7BBF5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A6EA241" wp14:editId="51533E0D">
            <wp:extent cx="7477125" cy="4984750"/>
            <wp:effectExtent l="0" t="0" r="9525" b="6350"/>
            <wp:docPr id="66586242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6242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1729" t="23783" r="41873" b="9377"/>
                    <a:stretch/>
                  </pic:blipFill>
                  <pic:spPr bwMode="auto">
                    <a:xfrm>
                      <a:off x="0" y="0"/>
                      <a:ext cx="7477125" cy="498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9CEB" w14:textId="77777777" w:rsidR="0040165D" w:rsidRDefault="0040165D" w:rsidP="0040165D"/>
    <w:p w14:paraId="4F3AA109" w14:textId="77777777" w:rsidR="0040165D" w:rsidRDefault="0040165D" w:rsidP="0040165D"/>
    <w:p w14:paraId="1740C2EB" w14:textId="77777777" w:rsidR="0040165D" w:rsidRDefault="0040165D" w:rsidP="0040165D"/>
    <w:p w14:paraId="2A827362" w14:textId="77777777" w:rsidR="0040165D" w:rsidRDefault="0040165D" w:rsidP="0040165D">
      <w:r>
        <w:rPr>
          <w:noProof/>
          <w:lang w:eastAsia="es-MX"/>
        </w:rPr>
        <w:drawing>
          <wp:inline distT="0" distB="0" distL="0" distR="0" wp14:anchorId="01805989" wp14:editId="33F783F5">
            <wp:extent cx="7705725" cy="5271490"/>
            <wp:effectExtent l="0" t="0" r="0" b="5715"/>
            <wp:docPr id="129219340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9340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31" t="23579" r="43141" b="9376"/>
                    <a:stretch/>
                  </pic:blipFill>
                  <pic:spPr bwMode="auto">
                    <a:xfrm>
                      <a:off x="0" y="0"/>
                      <a:ext cx="7735443" cy="52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98E27C5" wp14:editId="1D9886C6">
            <wp:extent cx="7858996" cy="5314950"/>
            <wp:effectExtent l="0" t="0" r="8890" b="0"/>
            <wp:docPr id="86287120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7120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9"/>
                    <a:srcRect l="1615" t="22964" r="42449" b="9787"/>
                    <a:stretch/>
                  </pic:blipFill>
                  <pic:spPr bwMode="auto">
                    <a:xfrm>
                      <a:off x="0" y="0"/>
                      <a:ext cx="7871508" cy="532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D2F0C" w14:textId="77777777" w:rsidR="0040165D" w:rsidRDefault="0040165D" w:rsidP="0040165D"/>
    <w:p w14:paraId="5432832D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F771FC2" wp14:editId="180A60C5">
            <wp:extent cx="7505700" cy="5092041"/>
            <wp:effectExtent l="0" t="0" r="0" b="0"/>
            <wp:docPr id="87872577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2577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0"/>
                    <a:srcRect l="1961" t="23579" r="42449" b="9376"/>
                    <a:stretch/>
                  </pic:blipFill>
                  <pic:spPr bwMode="auto">
                    <a:xfrm>
                      <a:off x="0" y="0"/>
                      <a:ext cx="7534239" cy="511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F2872" w14:textId="77777777" w:rsidR="0040165D" w:rsidRDefault="0040165D" w:rsidP="0040165D"/>
    <w:p w14:paraId="7C1F61BF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612F32D1" wp14:editId="6ABD602D">
            <wp:extent cx="7696200" cy="5220721"/>
            <wp:effectExtent l="0" t="0" r="0" b="0"/>
            <wp:docPr id="154852126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2126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1"/>
                    <a:srcRect l="1844" t="23373" r="42220" b="9172"/>
                    <a:stretch/>
                  </pic:blipFill>
                  <pic:spPr bwMode="auto">
                    <a:xfrm>
                      <a:off x="0" y="0"/>
                      <a:ext cx="7709852" cy="522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CF66" w14:textId="77777777" w:rsidR="0040165D" w:rsidRDefault="0040165D" w:rsidP="0040165D"/>
    <w:p w14:paraId="2322755E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E1F9FE5" wp14:editId="1E461692">
            <wp:extent cx="7572375" cy="5121565"/>
            <wp:effectExtent l="0" t="0" r="0" b="3175"/>
            <wp:docPr id="14653069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069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1846" t="23580" r="42565" b="9581"/>
                    <a:stretch/>
                  </pic:blipFill>
                  <pic:spPr bwMode="auto">
                    <a:xfrm>
                      <a:off x="0" y="0"/>
                      <a:ext cx="7587847" cy="513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D8B" w14:textId="77777777" w:rsidR="0040165D" w:rsidRDefault="0040165D" w:rsidP="0040165D"/>
    <w:p w14:paraId="3F94C8C1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1DC949E" wp14:editId="063E2002">
            <wp:extent cx="8120179" cy="5457825"/>
            <wp:effectExtent l="0" t="0" r="0" b="0"/>
            <wp:docPr id="149522923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9237" name="Imagen 1" descr="Interfaz de usuario gráfica, Aplicación&#10;&#10;Descripción generada automáticamente"/>
                    <pic:cNvPicPr/>
                  </pic:nvPicPr>
                  <pic:blipFill rotWithShape="1">
                    <a:blip r:embed="rId23"/>
                    <a:srcRect l="1730" t="23374" r="41989" b="9376"/>
                    <a:stretch/>
                  </pic:blipFill>
                  <pic:spPr bwMode="auto">
                    <a:xfrm>
                      <a:off x="0" y="0"/>
                      <a:ext cx="8131649" cy="546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6664F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185E9F75" wp14:editId="011814DA">
            <wp:extent cx="7858125" cy="5277109"/>
            <wp:effectExtent l="0" t="0" r="0" b="0"/>
            <wp:docPr id="474354145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54145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4"/>
                    <a:srcRect l="1383" t="23374" r="43488" b="10811"/>
                    <a:stretch/>
                  </pic:blipFill>
                  <pic:spPr bwMode="auto">
                    <a:xfrm>
                      <a:off x="0" y="0"/>
                      <a:ext cx="7867181" cy="528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FC881" w14:textId="77777777" w:rsidR="0040165D" w:rsidRDefault="0040165D" w:rsidP="0040165D"/>
    <w:p w14:paraId="57EBD49A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13E4B31F" wp14:editId="47B865C5">
            <wp:extent cx="7981950" cy="5415140"/>
            <wp:effectExtent l="0" t="0" r="0" b="0"/>
            <wp:docPr id="86146564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6564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499" t="23579" r="42911" b="9376"/>
                    <a:stretch/>
                  </pic:blipFill>
                  <pic:spPr bwMode="auto">
                    <a:xfrm>
                      <a:off x="0" y="0"/>
                      <a:ext cx="7988924" cy="541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80CB0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825186D" wp14:editId="1226C99E">
            <wp:extent cx="7753350" cy="5357743"/>
            <wp:effectExtent l="0" t="0" r="0" b="0"/>
            <wp:docPr id="128162178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2178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6"/>
                    <a:srcRect l="1729" t="23168" r="43027" b="8967"/>
                    <a:stretch/>
                  </pic:blipFill>
                  <pic:spPr bwMode="auto">
                    <a:xfrm>
                      <a:off x="0" y="0"/>
                      <a:ext cx="7761372" cy="536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B6F44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51178D4" wp14:editId="3A555354">
            <wp:extent cx="7743825" cy="5226681"/>
            <wp:effectExtent l="0" t="0" r="0" b="0"/>
            <wp:docPr id="171894826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4826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7"/>
                    <a:srcRect l="1614" t="23578" r="42680" b="9582"/>
                    <a:stretch/>
                  </pic:blipFill>
                  <pic:spPr bwMode="auto">
                    <a:xfrm>
                      <a:off x="0" y="0"/>
                      <a:ext cx="7749081" cy="523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84770" w14:textId="77777777" w:rsidR="0040165D" w:rsidRDefault="0040165D" w:rsidP="0040165D"/>
    <w:p w14:paraId="22297552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66A9029" wp14:editId="71295C25">
            <wp:extent cx="7715250" cy="5332599"/>
            <wp:effectExtent l="0" t="0" r="0" b="1905"/>
            <wp:docPr id="1648767227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67227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8"/>
                    <a:srcRect l="1615" t="22963" r="43486" b="9582"/>
                    <a:stretch/>
                  </pic:blipFill>
                  <pic:spPr bwMode="auto">
                    <a:xfrm>
                      <a:off x="0" y="0"/>
                      <a:ext cx="7727148" cy="534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9844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5AC0DCF8" wp14:editId="33E9F4BB">
            <wp:extent cx="7810500" cy="5304025"/>
            <wp:effectExtent l="0" t="0" r="0" b="0"/>
            <wp:docPr id="1498631070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31070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9"/>
                    <a:srcRect l="1500" t="23579" r="42796" b="9171"/>
                    <a:stretch/>
                  </pic:blipFill>
                  <pic:spPr bwMode="auto">
                    <a:xfrm>
                      <a:off x="0" y="0"/>
                      <a:ext cx="7818142" cy="530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3B7F" w14:textId="77777777" w:rsidR="0040165D" w:rsidRDefault="0040165D" w:rsidP="0040165D"/>
    <w:p w14:paraId="4FD36C53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15E6D38" wp14:editId="0E90DB88">
            <wp:extent cx="7591425" cy="5251929"/>
            <wp:effectExtent l="0" t="0" r="0" b="6350"/>
            <wp:docPr id="125530072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0072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0"/>
                    <a:srcRect l="1730" t="22963" r="43257" b="9377"/>
                    <a:stretch/>
                  </pic:blipFill>
                  <pic:spPr bwMode="auto">
                    <a:xfrm>
                      <a:off x="0" y="0"/>
                      <a:ext cx="7598774" cy="525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8949" w14:textId="77777777" w:rsidR="0040165D" w:rsidRDefault="0040165D" w:rsidP="0040165D"/>
    <w:p w14:paraId="0C72AD42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6642B03E" wp14:editId="27703170">
            <wp:extent cx="7724775" cy="5192587"/>
            <wp:effectExtent l="0" t="0" r="0" b="8255"/>
            <wp:docPr id="22207564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75644" name="Imagen 1" descr="Interfaz de usuario gráfica, Aplicación&#10;&#10;Descripción generada automáticamente"/>
                    <pic:cNvPicPr/>
                  </pic:nvPicPr>
                  <pic:blipFill rotWithShape="1">
                    <a:blip r:embed="rId31"/>
                    <a:srcRect l="1616" t="23783" r="42795" b="9786"/>
                    <a:stretch/>
                  </pic:blipFill>
                  <pic:spPr bwMode="auto">
                    <a:xfrm>
                      <a:off x="0" y="0"/>
                      <a:ext cx="7738733" cy="520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7AA5" w14:textId="77777777" w:rsidR="0040165D" w:rsidRDefault="0040165D" w:rsidP="0040165D"/>
    <w:p w14:paraId="5106D239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16255348" wp14:editId="30F8B079">
            <wp:extent cx="7791450" cy="5173270"/>
            <wp:effectExtent l="0" t="0" r="0" b="8890"/>
            <wp:docPr id="101961921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1921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2"/>
                    <a:srcRect l="2077" t="23168" r="40949" b="9582"/>
                    <a:stretch/>
                  </pic:blipFill>
                  <pic:spPr bwMode="auto">
                    <a:xfrm>
                      <a:off x="0" y="0"/>
                      <a:ext cx="7802021" cy="518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BBD16" w14:textId="77777777" w:rsidR="0040165D" w:rsidRDefault="0040165D" w:rsidP="0040165D"/>
    <w:p w14:paraId="7651A970" w14:textId="3E1B58B1" w:rsidR="0040165D" w:rsidRPr="00ED68EE" w:rsidRDefault="00232875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A264363" wp14:editId="7B0804A5">
            <wp:extent cx="6422746" cy="4153895"/>
            <wp:effectExtent l="0" t="0" r="0" b="0"/>
            <wp:docPr id="210276905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6905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3"/>
                    <a:srcRect l="1432" t="23504" r="49217" b="19753"/>
                    <a:stretch/>
                  </pic:blipFill>
                  <pic:spPr bwMode="auto">
                    <a:xfrm>
                      <a:off x="0" y="0"/>
                      <a:ext cx="6444444" cy="416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3396" w14:textId="5F10AFAD" w:rsidR="0040165D" w:rsidRDefault="009F55E5" w:rsidP="0040165D">
      <w:r>
        <w:rPr>
          <w:noProof/>
        </w:rPr>
        <w:pict w14:anchorId="5D3F43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" o:spid="_x0000_s1081" type="#_x0000_t32" style="position:absolute;margin-left:15.5pt;margin-top:35.2pt;width:209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36B70974">
          <v:shape id="Conector recto de flecha 2" o:spid="_x0000_s1080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1077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1079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14:paraId="5A75AB80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Lic. David Guerrero Tapia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286DCBBF" w14:textId="77777777" w:rsidR="0040165D" w:rsidRDefault="0040165D" w:rsidP="0040165D"/>
    <w:p w14:paraId="172E3874" w14:textId="77777777" w:rsidR="0040165D" w:rsidRDefault="0040165D" w:rsidP="0040165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9651AE4" wp14:editId="36C58641">
            <wp:extent cx="7760335" cy="371292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71" t="28152" r="36834" b="14399"/>
                    <a:stretch/>
                  </pic:blipFill>
                  <pic:spPr bwMode="auto">
                    <a:xfrm>
                      <a:off x="0" y="0"/>
                      <a:ext cx="7784150" cy="37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7A5A" w14:textId="49109398" w:rsidR="0040165D" w:rsidRPr="00ED68EE" w:rsidRDefault="009F55E5" w:rsidP="0040165D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noProof/>
        </w:rPr>
        <w:pict w14:anchorId="55EB906D">
          <v:shape id="Cuadro de texto 13" o:spid="_x0000_s1076" type="#_x0000_t202" style="position:absolute;left:0;text-align:left;margin-left:340.45pt;margin-top:8.3pt;width:273.4pt;height:53.3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1075" type="#_x0000_t202" style="position:absolute;left:0;text-align:left;margin-left:-19.55pt;margin-top:8.3pt;width:273.3pt;height:64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6D8111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8BAC217" w14:textId="35DD9E06" w:rsidR="0040165D" w:rsidRPr="00ED68EE" w:rsidRDefault="009F55E5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4114700">
          <v:shape id="Conector recto de flecha 11" o:spid="_x0000_s1074" type="#_x0000_t32" style="position:absolute;left:0;text-align:left;margin-left:23pt;margin-top:10.45pt;width:182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  <w:r>
        <w:rPr>
          <w:noProof/>
        </w:rPr>
        <w:pict w14:anchorId="63F993FA">
          <v:shape id="Conector recto de flecha 10" o:spid="_x0000_s1073" type="#_x0000_t32" style="position:absolute;left:0;text-align:left;margin-left:382.3pt;margin-top:10.5pt;width:182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7FB49556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DD21228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C6BA61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8D08AB7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636662B3" w14:textId="004E5F43" w:rsidR="0040165D" w:rsidRDefault="004E3F92" w:rsidP="0040165D">
      <w:pPr>
        <w:jc w:val="center"/>
      </w:pPr>
      <w:r>
        <w:object w:dxaOrig="9941" w:dyaOrig="4056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75.2pt;height:202.2pt" o:ole="">
            <v:imagedata r:id="rId35" o:title=""/>
          </v:shape>
          <o:OLEObject Type="Embed" ProgID="Excel.Sheet.8" ShapeID="_x0000_i1032" DrawAspect="Content" ObjectID="_1757921785" r:id="rId36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4BE8E9" w14:textId="74B569F6" w:rsidR="0040165D" w:rsidRPr="00ED68EE" w:rsidRDefault="009F55E5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1072" type="#_x0000_t202" style="position:absolute;left:0;text-align:left;margin-left:340.45pt;margin-top:8.3pt;width:273.4pt;height:63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04D89F8">
          <v:shape id="Cuadro de texto 8" o:spid="_x0000_s1071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601BE5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C1B0F8A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bookmarkStart w:id="2" w:name="_Hlk83975993"/>
                  <w:bookmarkStart w:id="3" w:name="_Hlk83975994"/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bookmarkEnd w:id="2"/>
                <w:bookmarkEnd w:id="3"/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549C001" w:rsidR="0040165D" w:rsidRPr="00ED68EE" w:rsidRDefault="009F55E5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1070" type="#_x0000_t32" style="position:absolute;left:0;text-align:left;margin-left:382.3pt;margin-top:10.5pt;width:182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1069" type="#_x0000_t32" style="position:absolute;left:0;text-align:left;margin-left:11pt;margin-top:10.5pt;width:209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="0040165D"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>022</w:t>
      </w:r>
    </w:p>
    <w:p w14:paraId="2D4BA86D" w14:textId="77777777" w:rsidR="0040165D" w:rsidRPr="00630ECC" w:rsidRDefault="009F55E5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62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3E821EA1" w14:textId="567D1CC5" w:rsidR="0040165D" w:rsidRDefault="009F55E5" w:rsidP="0040165D">
      <w:hyperlink r:id="rId63" w:history="1">
        <w:r w:rsidRPr="00331666">
          <w:rPr>
            <w:rStyle w:val="Hipervnculo"/>
          </w:rPr>
          <w:t>https://www.finanzastlax.gob.mx/portalsf/index.php/cuenta-publica-2023</w:t>
        </w:r>
      </w:hyperlink>
    </w:p>
    <w:p w14:paraId="6CC9F220" w14:textId="77777777" w:rsidR="009F55E5" w:rsidRDefault="009F55E5" w:rsidP="0040165D"/>
    <w:p w14:paraId="20DDE13B" w14:textId="77777777" w:rsidR="0040165D" w:rsidRDefault="0040165D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64"/>
      <w:headerReference w:type="default" r:id="rId65"/>
      <w:footerReference w:type="even" r:id="rId66"/>
      <w:footerReference w:type="default" r:id="rId6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A599F" w14:textId="77777777" w:rsidR="00C83063" w:rsidRDefault="00C83063" w:rsidP="00EA5418">
      <w:pPr>
        <w:spacing w:after="0" w:line="240" w:lineRule="auto"/>
      </w:pPr>
      <w:r>
        <w:separator/>
      </w:r>
    </w:p>
  </w:endnote>
  <w:endnote w:type="continuationSeparator" w:id="0">
    <w:p w14:paraId="03A35919" w14:textId="77777777" w:rsidR="00C83063" w:rsidRDefault="00C8306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83F04A" w:rsidR="00E1679C" w:rsidRPr="0013011C" w:rsidRDefault="009F55E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5380BA11" w:rsidR="00E1679C" w:rsidRPr="008E3652" w:rsidRDefault="009F55E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D6D47" w14:textId="77777777" w:rsidR="00C83063" w:rsidRDefault="00C83063" w:rsidP="00EA5418">
      <w:pPr>
        <w:spacing w:after="0" w:line="240" w:lineRule="auto"/>
      </w:pPr>
      <w:r>
        <w:separator/>
      </w:r>
    </w:p>
  </w:footnote>
  <w:footnote w:type="continuationSeparator" w:id="0">
    <w:p w14:paraId="175B8A84" w14:textId="77777777" w:rsidR="00C83063" w:rsidRDefault="00C8306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ADF535C" w:rsidR="00E1679C" w:rsidRDefault="009F55E5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62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346D1DA2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40165D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DB1D8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4E3F9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2059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206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E2335D5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2F400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9F55E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54613">
    <w:abstractNumId w:val="0"/>
  </w:num>
  <w:num w:numId="2" w16cid:durableId="797842358">
    <w:abstractNumId w:val="1"/>
  </w:num>
  <w:num w:numId="3" w16cid:durableId="1703361894">
    <w:abstractNumId w:val="3"/>
  </w:num>
  <w:num w:numId="4" w16cid:durableId="2033416150">
    <w:abstractNumId w:val="2"/>
  </w:num>
  <w:num w:numId="5" w16cid:durableId="41095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2875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3F92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2C58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9F55E5"/>
    <w:rsid w:val="00A1088A"/>
    <w:rsid w:val="00A14B74"/>
    <w:rsid w:val="00A15DE9"/>
    <w:rsid w:val="00A16E5E"/>
    <w:rsid w:val="00A205CE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85F66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377A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102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  <o:rules v:ext="edit">
        <o:r id="V:Rule7" type="connector" idref="#Conector recto de flecha 6"/>
        <o:r id="V:Rule8" type="connector" idref="#Conector recto de flecha 10"/>
        <o:r id="V:Rule9" type="connector" idref="#Conector recto de flecha 7"/>
        <o:r id="V:Rule10" type="connector" idref="#Conector recto de flecha 1"/>
        <o:r id="V:Rule11" type="connector" idref="#Conector recto de flecha 11"/>
        <o:r id="V:Rule12" type="connector" idref="#Conector recto de flecha 2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://platrans.tlaxcala.gob.mx/sistemas/transparencia/view_docs.php?recno=3089" TargetMode="External"/><Relationship Id="rId47" Type="http://schemas.openxmlformats.org/officeDocument/2006/relationships/hyperlink" Target="http://platrans.tlaxcala.gob.mx/sistemas/transparencia/view_docs.php?recno=3094" TargetMode="External"/><Relationship Id="rId63" Type="http://schemas.openxmlformats.org/officeDocument/2006/relationships/hyperlink" Target="https://www.finanzastlax.gob.mx/portalsf/index.php/cuenta-publica-2023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platrans.tlaxcala.gob.mx/sistemas/transparencia/view_docs.php?recno=3084" TargetMode="External"/><Relationship Id="rId40" Type="http://schemas.openxmlformats.org/officeDocument/2006/relationships/hyperlink" Target="http://platrans.tlaxcala.gob.mx/sistemas/transparencia/view_docs.php?recno=3087" TargetMode="External"/><Relationship Id="rId45" Type="http://schemas.openxmlformats.org/officeDocument/2006/relationships/hyperlink" Target="http://platrans.tlaxcala.gob.mx/sistemas/transparencia/view_docs.php?recno=3092" TargetMode="External"/><Relationship Id="rId53" Type="http://schemas.openxmlformats.org/officeDocument/2006/relationships/hyperlink" Target="http://platrans.tlaxcala.gob.mx/sistemas/transparencia/view_docs.php?recno=3100" TargetMode="External"/><Relationship Id="rId58" Type="http://schemas.openxmlformats.org/officeDocument/2006/relationships/hyperlink" Target="http://platrans.tlaxcala.gob.mx/sistemas/transparencia/view_docs.php?recno=3682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platrans.tlaxcala.gob.mx/sistemas/transparencia/view_docs.php?recno=7944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hyperlink" Target="http://platrans.tlaxcala.gob.mx/sistemas/transparencia/view_docs.php?recno=3090" TargetMode="External"/><Relationship Id="rId48" Type="http://schemas.openxmlformats.org/officeDocument/2006/relationships/hyperlink" Target="http://platrans.tlaxcala.gob.mx/sistemas/transparencia/view_docs.php?recno=3095" TargetMode="External"/><Relationship Id="rId56" Type="http://schemas.openxmlformats.org/officeDocument/2006/relationships/hyperlink" Target="http://platrans.tlaxcala.gob.mx/sistemas/transparencia/view_docs.php?recno=3103" TargetMode="External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097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platrans.tlaxcala.gob.mx/sistemas/transparencia/view_docs.php?recno=3085" TargetMode="External"/><Relationship Id="rId46" Type="http://schemas.openxmlformats.org/officeDocument/2006/relationships/hyperlink" Target="http://platrans.tlaxcala.gob.mx/sistemas/transparencia/view_docs.php?recno=3093" TargetMode="External"/><Relationship Id="rId59" Type="http://schemas.openxmlformats.org/officeDocument/2006/relationships/hyperlink" Target="http://platrans.tlaxcala.gob.mx/sistemas/transparencia/view_docs.php?recno=5711" TargetMode="External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88" TargetMode="External"/><Relationship Id="rId54" Type="http://schemas.openxmlformats.org/officeDocument/2006/relationships/hyperlink" Target="http://platrans.tlaxcala.gob.mx/sistemas/transparencia/view_docs.php?recno=3101" TargetMode="External"/><Relationship Id="rId62" Type="http://schemas.openxmlformats.org/officeDocument/2006/relationships/hyperlink" Target="https://www.finanzastlax.gob.mx/portals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Microsoft_Excel_97-2003_Worksheet.xls"/><Relationship Id="rId49" Type="http://schemas.openxmlformats.org/officeDocument/2006/relationships/hyperlink" Target="http://platrans.tlaxcala.gob.mx/sistemas/transparencia/view_docs.php?recno=7845" TargetMode="External"/><Relationship Id="rId57" Type="http://schemas.openxmlformats.org/officeDocument/2006/relationships/hyperlink" Target="http://platrans.tlaxcala.gob.mx/sistemas/transparencia/view_docs.php?recno=3681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platrans.tlaxcala.gob.mx/sistemas/transparencia/view_docs.php?recno=3091" TargetMode="External"/><Relationship Id="rId52" Type="http://schemas.openxmlformats.org/officeDocument/2006/relationships/hyperlink" Target="http://platrans.tlaxcala.gob.mx/sistemas/transparencia/view_docs.php?recno=3098" TargetMode="External"/><Relationship Id="rId60" Type="http://schemas.openxmlformats.org/officeDocument/2006/relationships/hyperlink" Target="http://platrans.tlaxcala.gob.mx/sistemas/transparencia/view_docs.php?recno=7052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86" TargetMode="External"/><Relationship Id="rId34" Type="http://schemas.openxmlformats.org/officeDocument/2006/relationships/image" Target="media/image27.png"/><Relationship Id="rId50" Type="http://schemas.openxmlformats.org/officeDocument/2006/relationships/hyperlink" Target="http://platrans.tlaxcala.gob.mx/sistemas/transparencia/view_docs.php?recno=3096" TargetMode="External"/><Relationship Id="rId55" Type="http://schemas.openxmlformats.org/officeDocument/2006/relationships/hyperlink" Target="http://platrans.tlaxcala.gob.mx/sistemas/transparencia/view_docs.php?recno=310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777E-736B-41B9-8BB8-0D8A213B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32</Pages>
  <Words>904</Words>
  <Characters>4976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271</cp:revision>
  <cp:lastPrinted>2022-04-05T20:48:00Z</cp:lastPrinted>
  <dcterms:created xsi:type="dcterms:W3CDTF">2014-08-29T22:30:00Z</dcterms:created>
  <dcterms:modified xsi:type="dcterms:W3CDTF">2023-10-04T16:50:00Z</dcterms:modified>
</cp:coreProperties>
</file>